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B710" w14:textId="65A3BF7B" w:rsidR="007246AA" w:rsidRDefault="00C67562" w:rsidP="00F77BA0">
      <w:pPr>
        <w:jc w:val="center"/>
        <w:rPr>
          <w:b/>
          <w:bCs/>
        </w:rPr>
      </w:pPr>
      <w:r>
        <w:rPr>
          <w:noProof/>
        </w:rPr>
        <w:drawing>
          <wp:anchor distT="0" distB="0" distL="114300" distR="114300" simplePos="0" relativeHeight="251658240" behindDoc="0" locked="0" layoutInCell="1" allowOverlap="1" wp14:anchorId="1DE9C48B" wp14:editId="2C25D958">
            <wp:simplePos x="0" y="0"/>
            <wp:positionH relativeFrom="margin">
              <wp:align>center</wp:align>
            </wp:positionH>
            <wp:positionV relativeFrom="paragraph">
              <wp:posOffset>0</wp:posOffset>
            </wp:positionV>
            <wp:extent cx="6850063" cy="1935474"/>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F77BA0">
        <w:rPr>
          <w:b/>
          <w:bCs/>
        </w:rPr>
        <w:t>Monthly Meeting Minutes</w:t>
      </w:r>
    </w:p>
    <w:p w14:paraId="55F5CDB0" w14:textId="1EB439E1" w:rsidR="00F77BA0" w:rsidRDefault="0066384D" w:rsidP="00F77BA0">
      <w:pPr>
        <w:jc w:val="center"/>
        <w:rPr>
          <w:b/>
          <w:bCs/>
        </w:rPr>
      </w:pPr>
      <w:r>
        <w:rPr>
          <w:b/>
          <w:bCs/>
        </w:rPr>
        <w:t>May 12</w:t>
      </w:r>
      <w:r w:rsidR="00F77BA0">
        <w:rPr>
          <w:b/>
          <w:bCs/>
        </w:rPr>
        <w:t>, 2021</w:t>
      </w:r>
    </w:p>
    <w:p w14:paraId="2B71055F" w14:textId="10D04347" w:rsidR="00F77BA0" w:rsidRDefault="00F77BA0" w:rsidP="00F77BA0">
      <w:r>
        <w:t xml:space="preserve">Meeting was opened by Cdr. Rico </w:t>
      </w:r>
      <w:proofErr w:type="spellStart"/>
      <w:r>
        <w:t>Pacatang</w:t>
      </w:r>
      <w:proofErr w:type="spellEnd"/>
      <w:r>
        <w:t xml:space="preserve"> at 4:</w:t>
      </w:r>
      <w:r w:rsidR="0066384D">
        <w:t>11</w:t>
      </w:r>
      <w:r>
        <w:t xml:space="preserve"> pm with </w:t>
      </w:r>
      <w:r w:rsidR="0066384D">
        <w:t xml:space="preserve">17 </w:t>
      </w:r>
      <w:proofErr w:type="gramStart"/>
      <w:r w:rsidR="0066384D">
        <w:t>present</w:t>
      </w:r>
      <w:proofErr w:type="gramEnd"/>
      <w:r w:rsidR="0066384D">
        <w:t xml:space="preserve"> (2on zoom).</w:t>
      </w:r>
    </w:p>
    <w:p w14:paraId="6012D571" w14:textId="5FBB5C2A" w:rsidR="00F77BA0" w:rsidRDefault="00F77BA0" w:rsidP="00F77BA0">
      <w:r>
        <w:t>Salute to the flag, opening prayer, opening POW/MIA ceremony, Pledge of Allegiance, American Legion Preamble, and singing of “America the Beautiful” conducted.</w:t>
      </w:r>
    </w:p>
    <w:p w14:paraId="31CBAC12" w14:textId="59AE534D" w:rsidR="00F77BA0" w:rsidRDefault="00F77BA0" w:rsidP="00F77BA0">
      <w:r>
        <w:t>Roll call by Adjutant: all present less 1</w:t>
      </w:r>
      <w:r w:rsidRPr="00F77BA0">
        <w:rPr>
          <w:vertAlign w:val="superscript"/>
        </w:rPr>
        <w:t>st</w:t>
      </w:r>
      <w:r>
        <w:t xml:space="preserve"> Vice</w:t>
      </w:r>
      <w:r w:rsidR="0066384D">
        <w:t>.</w:t>
      </w:r>
    </w:p>
    <w:p w14:paraId="43FB1457" w14:textId="0E00B534" w:rsidR="00F77BA0" w:rsidRDefault="00F77BA0" w:rsidP="00F77BA0">
      <w:r>
        <w:t xml:space="preserve">Minutes were </w:t>
      </w:r>
      <w:r w:rsidR="0066384D">
        <w:t>available</w:t>
      </w:r>
      <w:r>
        <w:t xml:space="preserve"> online, </w:t>
      </w:r>
      <w:r w:rsidR="0066384D">
        <w:t>John Ferris</w:t>
      </w:r>
      <w:r>
        <w:t xml:space="preserve"> made a motion to accept, seconded by </w:t>
      </w:r>
      <w:r w:rsidR="0066384D">
        <w:t>Dave Carlson</w:t>
      </w:r>
      <w:r>
        <w:t>, passed.</w:t>
      </w:r>
    </w:p>
    <w:p w14:paraId="270FA985" w14:textId="6AD3FD20" w:rsidR="00F77BA0" w:rsidRDefault="00F77BA0" w:rsidP="00F77BA0">
      <w:r>
        <w:t xml:space="preserve">Finance report given by </w:t>
      </w:r>
      <w:proofErr w:type="spellStart"/>
      <w:r>
        <w:t>Nestorio</w:t>
      </w:r>
      <w:proofErr w:type="spellEnd"/>
      <w:r>
        <w:t xml:space="preserve"> Domingo showed a bank balance of $</w:t>
      </w:r>
      <w:r w:rsidR="0066384D">
        <w:t>13,102.66</w:t>
      </w:r>
      <w:r>
        <w:t xml:space="preserve"> as of today. Motion made to accept by </w:t>
      </w:r>
      <w:r w:rsidR="0066384D">
        <w:t>Jim Hussey</w:t>
      </w:r>
      <w:r>
        <w:t xml:space="preserve">, seconded by </w:t>
      </w:r>
      <w:r w:rsidR="0066384D">
        <w:t xml:space="preserve">Alex </w:t>
      </w:r>
      <w:proofErr w:type="spellStart"/>
      <w:r w:rsidR="0066384D">
        <w:t>Okimoto</w:t>
      </w:r>
      <w:proofErr w:type="spellEnd"/>
      <w:r>
        <w:t>, passed.</w:t>
      </w:r>
    </w:p>
    <w:p w14:paraId="07094F5B" w14:textId="6D7DDB9B" w:rsidR="00082BCF" w:rsidRDefault="00082BCF" w:rsidP="00F77BA0">
      <w:r>
        <w:t>Committee reports</w:t>
      </w:r>
    </w:p>
    <w:p w14:paraId="2794C936" w14:textId="2F75A8FA" w:rsidR="00F77BA0" w:rsidRDefault="00F77BA0" w:rsidP="00F77BA0">
      <w:r>
        <w:t xml:space="preserve">District report by Antonio Gaspar: </w:t>
      </w:r>
      <w:r w:rsidR="0066384D">
        <w:t>He passed out the American Legion pamphlet for all to use as a recruiting tool. The Children’s Welfare Foundation requested a donation of $163.00 (based on membership numbers). Jim Hussey made a motion to send $300 to them, seconded by Jim Traxler, passed. Antonio reports that retired dependents can now apply for indefinite ID card. He will also check on the status of JROTC for this school year.</w:t>
      </w:r>
    </w:p>
    <w:p w14:paraId="0BE69396" w14:textId="370C188F" w:rsidR="00082BCF" w:rsidRDefault="0066384D" w:rsidP="00F77BA0">
      <w:r>
        <w:t>Homeless – no report. Rex still needs someone to assist/take over this committee.</w:t>
      </w:r>
    </w:p>
    <w:p w14:paraId="661708DA" w14:textId="0A1769A5" w:rsidR="0066384D" w:rsidRDefault="0066384D" w:rsidP="00F77BA0">
      <w:r>
        <w:t xml:space="preserve">Building report: Dick </w:t>
      </w:r>
      <w:proofErr w:type="spellStart"/>
      <w:r>
        <w:t>Scritchfield</w:t>
      </w:r>
      <w:proofErr w:type="spellEnd"/>
      <w:r>
        <w:t xml:space="preserve"> reports that the ELKS Club will be moving to the old </w:t>
      </w:r>
      <w:proofErr w:type="spellStart"/>
      <w:r>
        <w:t>Hualalei</w:t>
      </w:r>
      <w:proofErr w:type="spellEnd"/>
      <w:r>
        <w:t xml:space="preserve"> theatre location. </w:t>
      </w:r>
    </w:p>
    <w:p w14:paraId="3F3C8288" w14:textId="549032F6" w:rsidR="0066384D" w:rsidRDefault="0066384D" w:rsidP="00F77BA0">
      <w:r>
        <w:t xml:space="preserve">Honor Guard: Rico </w:t>
      </w:r>
      <w:proofErr w:type="spellStart"/>
      <w:r>
        <w:t>Pacatang</w:t>
      </w:r>
      <w:proofErr w:type="spellEnd"/>
      <w:r>
        <w:t xml:space="preserve"> reports they have a funeral on Saturday in </w:t>
      </w:r>
      <w:proofErr w:type="spellStart"/>
      <w:r>
        <w:t>Keauhou</w:t>
      </w:r>
      <w:proofErr w:type="spellEnd"/>
      <w:r>
        <w:t xml:space="preserve">. </w:t>
      </w:r>
    </w:p>
    <w:p w14:paraId="1F6B3815" w14:textId="759DE41F" w:rsidR="00082BCF" w:rsidRDefault="00082BCF" w:rsidP="00F77BA0">
      <w:r>
        <w:t>Old Business</w:t>
      </w:r>
    </w:p>
    <w:p w14:paraId="45456529" w14:textId="4A180A19" w:rsidR="00082BCF" w:rsidRDefault="0066384D" w:rsidP="00F77BA0">
      <w:r>
        <w:t>Jim Hussey is awaiting word from the county that the Memorial Day activities will go ahead on 5/31/21 at 11am with COVID restrictions, including no food and no band. Help will be needed on that day and also on Saturday to put out leis and flags.</w:t>
      </w:r>
    </w:p>
    <w:p w14:paraId="06282B03" w14:textId="411027E1" w:rsidR="00082BCF" w:rsidRDefault="00082BCF" w:rsidP="00F77BA0">
      <w:r>
        <w:t>New Business</w:t>
      </w:r>
      <w:r w:rsidR="0066384D">
        <w:t>: none</w:t>
      </w:r>
    </w:p>
    <w:p w14:paraId="23D6B17D" w14:textId="77777777" w:rsidR="0066384D" w:rsidRDefault="0066384D" w:rsidP="00F77BA0"/>
    <w:p w14:paraId="79F168E1" w14:textId="6C0992EF" w:rsidR="00082BCF" w:rsidRDefault="00082BCF" w:rsidP="00F77BA0">
      <w:r>
        <w:lastRenderedPageBreak/>
        <w:t>Birthdays:</w:t>
      </w:r>
    </w:p>
    <w:p w14:paraId="276703CC" w14:textId="3A0C9C4F" w:rsidR="0066384D" w:rsidRDefault="0066384D" w:rsidP="00F77BA0">
      <w:r>
        <w:t xml:space="preserve">Frederick </w:t>
      </w:r>
      <w:proofErr w:type="spellStart"/>
      <w:r>
        <w:t>Dosher</w:t>
      </w:r>
      <w:proofErr w:type="spellEnd"/>
      <w:r>
        <w:t xml:space="preserve"> 5-2, </w:t>
      </w:r>
      <w:r w:rsidR="00FC7BBE">
        <w:t xml:space="preserve">Alex </w:t>
      </w:r>
      <w:proofErr w:type="spellStart"/>
      <w:r w:rsidR="00FC7BBE">
        <w:t>Okimoto</w:t>
      </w:r>
      <w:proofErr w:type="spellEnd"/>
      <w:r w:rsidR="00FC7BBE">
        <w:t xml:space="preserve"> 5-7, </w:t>
      </w:r>
      <w:r>
        <w:t xml:space="preserve">Ed Madsen 5-12, Henry Hills 5-28. Anniversary 5-13 Deborah and Shane </w:t>
      </w:r>
      <w:proofErr w:type="spellStart"/>
      <w:r>
        <w:t>Garnder</w:t>
      </w:r>
      <w:proofErr w:type="spellEnd"/>
      <w:r>
        <w:t xml:space="preserve"> and </w:t>
      </w:r>
      <w:proofErr w:type="spellStart"/>
      <w:r>
        <w:t>Michale</w:t>
      </w:r>
      <w:proofErr w:type="spellEnd"/>
      <w:r>
        <w:t xml:space="preserve"> Campbell.</w:t>
      </w:r>
    </w:p>
    <w:p w14:paraId="79E205E8" w14:textId="68221E1A" w:rsidR="00082BCF" w:rsidRDefault="00082BCF" w:rsidP="00F77BA0">
      <w:r>
        <w:t>Sick</w:t>
      </w:r>
    </w:p>
    <w:p w14:paraId="7FE9BC6F" w14:textId="2A430F77" w:rsidR="00082BCF" w:rsidRDefault="00FC7BBE" w:rsidP="00F77BA0">
      <w:r>
        <w:t>Karl Krieg went to everlasting last week.</w:t>
      </w:r>
    </w:p>
    <w:p w14:paraId="41C28934" w14:textId="0EA6B6E6" w:rsidR="00082BCF" w:rsidRDefault="00082BCF" w:rsidP="00F77BA0">
      <w:r>
        <w:t>Closing prayer, closing POW/MIA ceremony and salute to the flag conducted.</w:t>
      </w:r>
    </w:p>
    <w:p w14:paraId="2CC34549" w14:textId="4BA574AB" w:rsidR="00082BCF" w:rsidRDefault="00082BCF" w:rsidP="00F77BA0">
      <w:r>
        <w:t>Meeting adjourned at 5:</w:t>
      </w:r>
      <w:r w:rsidR="00FC7BBE">
        <w:t>00</w:t>
      </w:r>
      <w:r>
        <w:t xml:space="preserve">pm. Next meeting will be </w:t>
      </w:r>
      <w:r w:rsidR="00FC7BBE">
        <w:t>June 9</w:t>
      </w:r>
      <w:r w:rsidR="00FC7BBE" w:rsidRPr="00FC7BBE">
        <w:rPr>
          <w:vertAlign w:val="superscript"/>
        </w:rPr>
        <w:t>th</w:t>
      </w:r>
      <w:r w:rsidR="00FC7BBE">
        <w:t>.</w:t>
      </w:r>
    </w:p>
    <w:p w14:paraId="64FFF368" w14:textId="4A29D56A" w:rsidR="00082BCF" w:rsidRDefault="00082BCF" w:rsidP="00F77BA0"/>
    <w:p w14:paraId="635634C0" w14:textId="566758BE" w:rsidR="00082BCF" w:rsidRDefault="00082BCF" w:rsidP="00F77BA0">
      <w:r>
        <w:t>Susan Bickell, Adjutant</w:t>
      </w:r>
    </w:p>
    <w:p w14:paraId="7508D514" w14:textId="73AA4613" w:rsidR="00082BCF" w:rsidRPr="00F77BA0" w:rsidRDefault="00082BCF" w:rsidP="00F77BA0"/>
    <w:sectPr w:rsidR="00082BCF" w:rsidRPr="00F7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82BCF"/>
    <w:rsid w:val="0066384D"/>
    <w:rsid w:val="00971B07"/>
    <w:rsid w:val="00B22036"/>
    <w:rsid w:val="00C67562"/>
    <w:rsid w:val="00F77BA0"/>
    <w:rsid w:val="00FA4C5A"/>
    <w:rsid w:val="00FC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1D8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Susan Bickell</cp:lastModifiedBy>
  <cp:revision>2</cp:revision>
  <cp:lastPrinted>2021-01-17T23:03:00Z</cp:lastPrinted>
  <dcterms:created xsi:type="dcterms:W3CDTF">2021-05-17T02:25:00Z</dcterms:created>
  <dcterms:modified xsi:type="dcterms:W3CDTF">2021-05-17T02:25:00Z</dcterms:modified>
</cp:coreProperties>
</file>